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AEB0" w14:textId="77777777" w:rsidR="00DA1F15" w:rsidRDefault="00DA1F15" w:rsidP="00DA1F15">
      <w:pPr>
        <w:spacing w:line="276" w:lineRule="auto"/>
      </w:pPr>
    </w:p>
    <w:tbl>
      <w:tblPr>
        <w:tblStyle w:val="TableGrid"/>
        <w:tblpPr w:leftFromText="180" w:rightFromText="180" w:vertAnchor="page" w:horzAnchor="margin" w:tblpXSpec="center" w:tblpY="854"/>
        <w:tblW w:w="10485" w:type="dxa"/>
        <w:tblLook w:val="04A0" w:firstRow="1" w:lastRow="0" w:firstColumn="1" w:lastColumn="0" w:noHBand="0" w:noVBand="1"/>
      </w:tblPr>
      <w:tblGrid>
        <w:gridCol w:w="1800"/>
        <w:gridCol w:w="1735"/>
        <w:gridCol w:w="2685"/>
        <w:gridCol w:w="980"/>
        <w:gridCol w:w="3285"/>
      </w:tblGrid>
      <w:tr w:rsidR="00DA1F15" w14:paraId="1BD4EE65" w14:textId="77777777" w:rsidTr="00056355">
        <w:trPr>
          <w:trHeight w:val="986"/>
        </w:trPr>
        <w:tc>
          <w:tcPr>
            <w:tcW w:w="10485" w:type="dxa"/>
            <w:gridSpan w:val="5"/>
            <w:shd w:val="clear" w:color="auto" w:fill="008C97"/>
            <w:vAlign w:val="center"/>
          </w:tcPr>
          <w:p w14:paraId="0CB45A5A" w14:textId="77777777" w:rsidR="00DA1F15" w:rsidRPr="00A02E71" w:rsidRDefault="00DA1F15" w:rsidP="00056355">
            <w:pPr>
              <w:jc w:val="center"/>
              <w:rPr>
                <w:b/>
                <w:sz w:val="40"/>
              </w:rPr>
            </w:pPr>
            <w:r w:rsidRPr="00A02E71">
              <w:rPr>
                <w:b/>
                <w:sz w:val="40"/>
              </w:rPr>
              <w:t>JCE Complementary Credits</w:t>
            </w:r>
          </w:p>
          <w:p w14:paraId="7DFADBF3" w14:textId="77777777" w:rsidR="00DA1F15" w:rsidRDefault="00DA1F15" w:rsidP="00056355">
            <w:pPr>
              <w:jc w:val="center"/>
            </w:pPr>
            <w:r>
              <w:rPr>
                <w:sz w:val="32"/>
              </w:rPr>
              <w:t>Application form</w:t>
            </w:r>
          </w:p>
        </w:tc>
      </w:tr>
      <w:tr w:rsidR="00DA1F15" w14:paraId="00D96918" w14:textId="77777777" w:rsidTr="00056355">
        <w:trPr>
          <w:trHeight w:val="590"/>
        </w:trPr>
        <w:tc>
          <w:tcPr>
            <w:tcW w:w="1800" w:type="dxa"/>
            <w:vAlign w:val="center"/>
          </w:tcPr>
          <w:p w14:paraId="52CA4892" w14:textId="77777777" w:rsidR="00DA1F15" w:rsidRDefault="00DA1F15" w:rsidP="00056355">
            <w:r>
              <w:t>Student name</w:t>
            </w:r>
          </w:p>
        </w:tc>
        <w:tc>
          <w:tcPr>
            <w:tcW w:w="4420" w:type="dxa"/>
            <w:gridSpan w:val="2"/>
          </w:tcPr>
          <w:p w14:paraId="354EE580" w14:textId="77777777" w:rsidR="00DA1F15" w:rsidRDefault="00DA1F15" w:rsidP="00056355"/>
        </w:tc>
        <w:tc>
          <w:tcPr>
            <w:tcW w:w="980" w:type="dxa"/>
            <w:vAlign w:val="center"/>
          </w:tcPr>
          <w:p w14:paraId="2EC73EE3" w14:textId="77777777" w:rsidR="00DA1F15" w:rsidRDefault="00DA1F15" w:rsidP="00056355">
            <w:r>
              <w:t>Year level</w:t>
            </w:r>
          </w:p>
        </w:tc>
        <w:tc>
          <w:tcPr>
            <w:tcW w:w="3285" w:type="dxa"/>
          </w:tcPr>
          <w:p w14:paraId="2CC446B5" w14:textId="77777777" w:rsidR="00DA1F15" w:rsidRDefault="00DA1F15" w:rsidP="00056355"/>
        </w:tc>
      </w:tr>
      <w:tr w:rsidR="00DA1F15" w14:paraId="7799511F" w14:textId="77777777" w:rsidTr="00056355">
        <w:trPr>
          <w:trHeight w:val="819"/>
        </w:trPr>
        <w:tc>
          <w:tcPr>
            <w:tcW w:w="3535" w:type="dxa"/>
            <w:gridSpan w:val="2"/>
            <w:tcBorders>
              <w:right w:val="single" w:sz="4" w:space="0" w:color="FFFFFF" w:themeColor="background1"/>
            </w:tcBorders>
            <w:shd w:val="clear" w:color="auto" w:fill="122751"/>
            <w:vAlign w:val="center"/>
          </w:tcPr>
          <w:p w14:paraId="2FA1814E" w14:textId="77777777" w:rsidR="00DA1F15" w:rsidRDefault="00DA1F15" w:rsidP="00056355">
            <w:r>
              <w:t xml:space="preserve">Complementary Credits </w:t>
            </w:r>
          </w:p>
        </w:tc>
        <w:tc>
          <w:tcPr>
            <w:tcW w:w="6950" w:type="dxa"/>
            <w:gridSpan w:val="3"/>
            <w:tcBorders>
              <w:left w:val="single" w:sz="4" w:space="0" w:color="FFFFFF" w:themeColor="background1"/>
            </w:tcBorders>
            <w:shd w:val="clear" w:color="auto" w:fill="122751"/>
            <w:vAlign w:val="center"/>
          </w:tcPr>
          <w:p w14:paraId="61EA6108" w14:textId="77777777" w:rsidR="00DA1F15" w:rsidRDefault="00DA1F15" w:rsidP="00056355">
            <w:r>
              <w:t xml:space="preserve">Evidence </w:t>
            </w:r>
          </w:p>
        </w:tc>
      </w:tr>
      <w:tr w:rsidR="00DA1F15" w14:paraId="25E071E9" w14:textId="77777777" w:rsidTr="00056355">
        <w:trPr>
          <w:trHeight w:val="992"/>
        </w:trPr>
        <w:tc>
          <w:tcPr>
            <w:tcW w:w="3535" w:type="dxa"/>
            <w:gridSpan w:val="2"/>
            <w:vAlign w:val="center"/>
          </w:tcPr>
          <w:p w14:paraId="4FCA1948" w14:textId="1E2B0D2A" w:rsidR="00DA1F15" w:rsidRDefault="00DA1F15" w:rsidP="00056355">
            <w:r w:rsidRPr="00F47612">
              <w:t>CONNECT</w:t>
            </w:r>
            <w:r w:rsidR="00EE7D6C">
              <w:t>/Inclusion</w:t>
            </w:r>
            <w:r w:rsidRPr="00F47612">
              <w:t xml:space="preserve"> </w:t>
            </w:r>
            <w:r>
              <w:t>homework</w:t>
            </w:r>
            <w:r w:rsidRPr="00F47612">
              <w:t xml:space="preserve"> sessions</w:t>
            </w:r>
          </w:p>
        </w:tc>
        <w:tc>
          <w:tcPr>
            <w:tcW w:w="6950" w:type="dxa"/>
            <w:gridSpan w:val="3"/>
          </w:tcPr>
          <w:p w14:paraId="1738C549" w14:textId="77777777" w:rsidR="00DA1F15" w:rsidRDefault="00DA1F15" w:rsidP="00056355">
            <w:r>
              <w:t xml:space="preserve">Description of attendance: </w:t>
            </w:r>
          </w:p>
          <w:p w14:paraId="77F54B19" w14:textId="77777777" w:rsidR="00DA1F15" w:rsidRDefault="00DA1F15" w:rsidP="00056355"/>
          <w:p w14:paraId="184EE629" w14:textId="77777777" w:rsidR="00DA1F15" w:rsidRDefault="00DA1F15" w:rsidP="00056355"/>
        </w:tc>
      </w:tr>
      <w:tr w:rsidR="00DA1F15" w14:paraId="42DDEA6F" w14:textId="77777777" w:rsidTr="00971879">
        <w:trPr>
          <w:trHeight w:val="1657"/>
        </w:trPr>
        <w:tc>
          <w:tcPr>
            <w:tcW w:w="3535" w:type="dxa"/>
            <w:gridSpan w:val="2"/>
            <w:vAlign w:val="center"/>
          </w:tcPr>
          <w:p w14:paraId="2E7EC845" w14:textId="77777777" w:rsidR="00DA1F15" w:rsidRDefault="00DA1F15" w:rsidP="00056355">
            <w:r w:rsidRPr="00F47612">
              <w:t>Innovation programs/Clubs</w:t>
            </w:r>
          </w:p>
        </w:tc>
        <w:tc>
          <w:tcPr>
            <w:tcW w:w="6950" w:type="dxa"/>
            <w:gridSpan w:val="3"/>
          </w:tcPr>
          <w:p w14:paraId="50D5C3A0" w14:textId="77777777" w:rsidR="00DA1F15" w:rsidRDefault="00DA1F15" w:rsidP="00056355">
            <w:r>
              <w:t>Innovation program:</w:t>
            </w:r>
          </w:p>
          <w:p w14:paraId="33BEB2AF" w14:textId="77777777" w:rsidR="00DA1F15" w:rsidRDefault="00DA1F15" w:rsidP="00056355"/>
          <w:p w14:paraId="35D9AA15" w14:textId="77777777" w:rsidR="00DA1F15" w:rsidRDefault="00DA1F15" w:rsidP="00056355">
            <w:r>
              <w:t xml:space="preserve">When does the program run: </w:t>
            </w:r>
          </w:p>
          <w:p w14:paraId="7A5EBE8B" w14:textId="77777777" w:rsidR="00DA1F15" w:rsidRDefault="00DA1F15" w:rsidP="00056355"/>
          <w:p w14:paraId="1FC0CF50" w14:textId="77777777" w:rsidR="00DA1F15" w:rsidRDefault="00DA1F15" w:rsidP="00056355">
            <w:r>
              <w:t xml:space="preserve">What has been your contribution: </w:t>
            </w:r>
          </w:p>
        </w:tc>
      </w:tr>
      <w:tr w:rsidR="00971879" w14:paraId="6AD1C3B4" w14:textId="77777777" w:rsidTr="00971879">
        <w:trPr>
          <w:trHeight w:val="1143"/>
        </w:trPr>
        <w:tc>
          <w:tcPr>
            <w:tcW w:w="3535" w:type="dxa"/>
            <w:gridSpan w:val="2"/>
            <w:vAlign w:val="center"/>
          </w:tcPr>
          <w:p w14:paraId="3CC07B2D" w14:textId="5CA15B39" w:rsidR="00971879" w:rsidRPr="00F47612" w:rsidRDefault="00971879" w:rsidP="00056355">
            <w:r>
              <w:t>Sports (Clubs or Representation)</w:t>
            </w:r>
          </w:p>
        </w:tc>
        <w:tc>
          <w:tcPr>
            <w:tcW w:w="6950" w:type="dxa"/>
            <w:gridSpan w:val="3"/>
          </w:tcPr>
          <w:p w14:paraId="4EF96D23" w14:textId="77777777" w:rsidR="00971879" w:rsidRDefault="00971879" w:rsidP="00056355">
            <w:r>
              <w:t>Length of season/representation:</w:t>
            </w:r>
          </w:p>
          <w:p w14:paraId="19721353" w14:textId="77777777" w:rsidR="00971879" w:rsidRDefault="00971879" w:rsidP="00056355"/>
          <w:p w14:paraId="3F423AAD" w14:textId="14843E64" w:rsidR="00971879" w:rsidRDefault="00971879" w:rsidP="00056355">
            <w:r>
              <w:t xml:space="preserve">Details: </w:t>
            </w:r>
          </w:p>
        </w:tc>
      </w:tr>
      <w:tr w:rsidR="00971879" w14:paraId="4D6B10EA" w14:textId="77777777" w:rsidTr="00971879">
        <w:trPr>
          <w:trHeight w:val="975"/>
        </w:trPr>
        <w:tc>
          <w:tcPr>
            <w:tcW w:w="3535" w:type="dxa"/>
            <w:gridSpan w:val="2"/>
            <w:vAlign w:val="center"/>
          </w:tcPr>
          <w:p w14:paraId="22C4B9DB" w14:textId="47B952D1" w:rsidR="00971879" w:rsidRDefault="00971879" w:rsidP="00056355">
            <w:r>
              <w:t>Music lessons (in or out of school)</w:t>
            </w:r>
          </w:p>
        </w:tc>
        <w:tc>
          <w:tcPr>
            <w:tcW w:w="6950" w:type="dxa"/>
            <w:gridSpan w:val="3"/>
          </w:tcPr>
          <w:p w14:paraId="1293CCE8" w14:textId="77777777" w:rsidR="00971879" w:rsidRDefault="00971879" w:rsidP="00056355">
            <w:r>
              <w:t>Details:</w:t>
            </w:r>
          </w:p>
          <w:p w14:paraId="70AD74A5" w14:textId="77777777" w:rsidR="00971879" w:rsidRDefault="00971879" w:rsidP="00056355"/>
          <w:p w14:paraId="701AC100" w14:textId="63B26CF9" w:rsidR="00971879" w:rsidRDefault="00971879" w:rsidP="00056355">
            <w:r>
              <w:t xml:space="preserve">Teacher endorsement: </w:t>
            </w:r>
          </w:p>
        </w:tc>
      </w:tr>
      <w:tr w:rsidR="00DA1F15" w14:paraId="0614FE50" w14:textId="77777777" w:rsidTr="00056355">
        <w:trPr>
          <w:trHeight w:val="1124"/>
        </w:trPr>
        <w:tc>
          <w:tcPr>
            <w:tcW w:w="3535" w:type="dxa"/>
            <w:gridSpan w:val="2"/>
            <w:vAlign w:val="center"/>
          </w:tcPr>
          <w:p w14:paraId="56776AE8" w14:textId="77777777" w:rsidR="00DA1F15" w:rsidRDefault="00DA1F15" w:rsidP="00056355">
            <w:r w:rsidRPr="00F47612">
              <w:t>Student leadership</w:t>
            </w:r>
          </w:p>
        </w:tc>
        <w:tc>
          <w:tcPr>
            <w:tcW w:w="6950" w:type="dxa"/>
            <w:gridSpan w:val="3"/>
          </w:tcPr>
          <w:p w14:paraId="3E4D242B" w14:textId="77777777" w:rsidR="00DA1F15" w:rsidRDefault="00DA1F15" w:rsidP="00056355">
            <w:pPr>
              <w:tabs>
                <w:tab w:val="left" w:leader="dot" w:pos="6039"/>
              </w:tabs>
              <w:spacing w:line="276" w:lineRule="auto"/>
            </w:pPr>
            <w:r>
              <w:t xml:space="preserve">Details of leadership and duties undertaken: </w:t>
            </w:r>
          </w:p>
          <w:p w14:paraId="30714FF4" w14:textId="77777777" w:rsidR="00DA1F15" w:rsidRDefault="00DA1F15" w:rsidP="00056355">
            <w:pPr>
              <w:tabs>
                <w:tab w:val="left" w:leader="dot" w:pos="6039"/>
              </w:tabs>
              <w:spacing w:line="276" w:lineRule="auto"/>
            </w:pPr>
          </w:p>
        </w:tc>
      </w:tr>
      <w:tr w:rsidR="00DA1F15" w14:paraId="4251E935" w14:textId="77777777" w:rsidTr="00056355">
        <w:trPr>
          <w:trHeight w:val="809"/>
        </w:trPr>
        <w:tc>
          <w:tcPr>
            <w:tcW w:w="3535" w:type="dxa"/>
            <w:gridSpan w:val="2"/>
            <w:vMerge w:val="restart"/>
            <w:vAlign w:val="center"/>
          </w:tcPr>
          <w:p w14:paraId="6E6CFF27" w14:textId="77777777" w:rsidR="00DA1F15" w:rsidRPr="00F47612" w:rsidRDefault="00DA1F15" w:rsidP="00056355">
            <w:r w:rsidRPr="00F47612">
              <w:t>Extracurricular involvement</w:t>
            </w:r>
          </w:p>
          <w:p w14:paraId="66856EEE" w14:textId="2A3ECF03" w:rsidR="00DA1F15" w:rsidRDefault="00DA1F15" w:rsidP="00056355">
            <w:r w:rsidRPr="00F47612">
              <w:rPr>
                <w:i/>
              </w:rPr>
              <w:t>ANZAC ceremony, volunteering,</w:t>
            </w:r>
            <w:r w:rsidRPr="00F47612">
              <w:t xml:space="preserve"> </w:t>
            </w:r>
            <w:r w:rsidRPr="00F47612">
              <w:rPr>
                <w:i/>
              </w:rPr>
              <w:t>Tech crew</w:t>
            </w:r>
            <w:r w:rsidR="00153EE6">
              <w:rPr>
                <w:i/>
              </w:rPr>
              <w:t xml:space="preserve">, </w:t>
            </w:r>
            <w:r w:rsidR="00971879">
              <w:rPr>
                <w:i/>
              </w:rPr>
              <w:t>musical</w:t>
            </w:r>
          </w:p>
        </w:tc>
        <w:tc>
          <w:tcPr>
            <w:tcW w:w="6950" w:type="dxa"/>
            <w:gridSpan w:val="3"/>
          </w:tcPr>
          <w:p w14:paraId="27FD92BA" w14:textId="77777777" w:rsidR="00DA1F15" w:rsidRDefault="00DA1F15" w:rsidP="00056355">
            <w:r>
              <w:t xml:space="preserve">Details of attendance: </w:t>
            </w:r>
          </w:p>
          <w:p w14:paraId="45F2C37C" w14:textId="77777777" w:rsidR="00DA1F15" w:rsidRDefault="00DA1F15" w:rsidP="00056355">
            <w:r>
              <w:t xml:space="preserve">Area 1: </w:t>
            </w:r>
            <w:r>
              <w:tab/>
            </w:r>
          </w:p>
          <w:p w14:paraId="0D4244B1" w14:textId="77777777" w:rsidR="00DA1F15" w:rsidRDefault="00DA1F15" w:rsidP="00056355">
            <w:r>
              <w:t xml:space="preserve">Teacher endorsement: </w:t>
            </w:r>
            <w:r>
              <w:tab/>
            </w:r>
          </w:p>
        </w:tc>
      </w:tr>
      <w:tr w:rsidR="00DA1F15" w14:paraId="6BEF2DA7" w14:textId="77777777" w:rsidTr="00056355">
        <w:trPr>
          <w:trHeight w:val="537"/>
        </w:trPr>
        <w:tc>
          <w:tcPr>
            <w:tcW w:w="3535" w:type="dxa"/>
            <w:gridSpan w:val="2"/>
            <w:vMerge/>
            <w:vAlign w:val="center"/>
          </w:tcPr>
          <w:p w14:paraId="5B6C64DA" w14:textId="77777777" w:rsidR="00DA1F15" w:rsidRPr="00F47612" w:rsidRDefault="00DA1F15" w:rsidP="00056355"/>
        </w:tc>
        <w:tc>
          <w:tcPr>
            <w:tcW w:w="6950" w:type="dxa"/>
            <w:gridSpan w:val="3"/>
          </w:tcPr>
          <w:p w14:paraId="6B3C2FFF" w14:textId="77777777" w:rsidR="00971879" w:rsidRDefault="00971879" w:rsidP="00971879">
            <w:r>
              <w:t xml:space="preserve">Details of attendance: </w:t>
            </w:r>
          </w:p>
          <w:p w14:paraId="6865EDCA" w14:textId="29FF57BB" w:rsidR="00DA1F15" w:rsidRDefault="00DA1F15" w:rsidP="00056355">
            <w:r>
              <w:t xml:space="preserve">Area 2: </w:t>
            </w:r>
            <w:r>
              <w:tab/>
            </w:r>
          </w:p>
          <w:p w14:paraId="29603C1F" w14:textId="77777777" w:rsidR="00DA1F15" w:rsidRDefault="00DA1F15" w:rsidP="00056355">
            <w:r>
              <w:t>Teacher endorsement:</w:t>
            </w:r>
          </w:p>
        </w:tc>
      </w:tr>
      <w:tr w:rsidR="00DA1F15" w14:paraId="09072E20" w14:textId="77777777" w:rsidTr="00056355">
        <w:trPr>
          <w:trHeight w:val="537"/>
        </w:trPr>
        <w:tc>
          <w:tcPr>
            <w:tcW w:w="3535" w:type="dxa"/>
            <w:gridSpan w:val="2"/>
            <w:vMerge/>
            <w:vAlign w:val="center"/>
          </w:tcPr>
          <w:p w14:paraId="51B748F1" w14:textId="77777777" w:rsidR="00DA1F15" w:rsidRPr="00F47612" w:rsidRDefault="00DA1F15" w:rsidP="00056355"/>
        </w:tc>
        <w:tc>
          <w:tcPr>
            <w:tcW w:w="6950" w:type="dxa"/>
            <w:gridSpan w:val="3"/>
          </w:tcPr>
          <w:p w14:paraId="2C3238ED" w14:textId="77777777" w:rsidR="00971879" w:rsidRDefault="00971879" w:rsidP="00971879">
            <w:r>
              <w:t xml:space="preserve">Details of attendance: </w:t>
            </w:r>
          </w:p>
          <w:p w14:paraId="7F762754" w14:textId="7C6DD774" w:rsidR="00DA1F15" w:rsidRDefault="00DA1F15" w:rsidP="00056355">
            <w:r>
              <w:t xml:space="preserve">Area 3: </w:t>
            </w:r>
            <w:r>
              <w:tab/>
            </w:r>
          </w:p>
          <w:p w14:paraId="2783DECD" w14:textId="31E09B00" w:rsidR="00DA1F15" w:rsidRDefault="00DA1F15" w:rsidP="00056355">
            <w:r>
              <w:t xml:space="preserve">Teacher endorsement: </w:t>
            </w:r>
            <w:r>
              <w:tab/>
            </w:r>
          </w:p>
        </w:tc>
      </w:tr>
      <w:tr w:rsidR="00DA1F15" w14:paraId="0D1EC342" w14:textId="77777777" w:rsidTr="00971879">
        <w:trPr>
          <w:trHeight w:val="1210"/>
        </w:trPr>
        <w:tc>
          <w:tcPr>
            <w:tcW w:w="3535" w:type="dxa"/>
            <w:gridSpan w:val="2"/>
            <w:vAlign w:val="center"/>
          </w:tcPr>
          <w:p w14:paraId="73813852" w14:textId="77777777" w:rsidR="00DA1F15" w:rsidRDefault="00DA1F15" w:rsidP="00056355">
            <w:r>
              <w:t xml:space="preserve">PBL rewards events </w:t>
            </w:r>
          </w:p>
        </w:tc>
        <w:tc>
          <w:tcPr>
            <w:tcW w:w="6950" w:type="dxa"/>
            <w:gridSpan w:val="3"/>
          </w:tcPr>
          <w:p w14:paraId="3F5A928E" w14:textId="4E1C7CFE" w:rsidR="00DA1F15" w:rsidRDefault="00CB05AD" w:rsidP="00056355">
            <w:pPr>
              <w:tabs>
                <w:tab w:val="left" w:leader="dot" w:pos="6096"/>
              </w:tabs>
              <w:spacing w:before="240"/>
            </w:pPr>
            <w:proofErr w:type="spellStart"/>
            <w:r>
              <w:t>Burpie</w:t>
            </w:r>
            <w:r w:rsidR="00DA1F15">
              <w:t>s</w:t>
            </w:r>
            <w:proofErr w:type="spellEnd"/>
            <w:r w:rsidR="00DA1F15">
              <w:t xml:space="preserve"> earned </w:t>
            </w:r>
            <w:r>
              <w:t>(</w:t>
            </w:r>
            <w:r w:rsidR="00DA1F15">
              <w:t>semester</w:t>
            </w:r>
            <w:r>
              <w:t>)</w:t>
            </w:r>
            <w:r w:rsidR="00DA1F15">
              <w:t>:</w:t>
            </w:r>
          </w:p>
          <w:p w14:paraId="14B8B5AF" w14:textId="78BEE82B" w:rsidR="00DA1F15" w:rsidRDefault="00DA1F15" w:rsidP="00971879">
            <w:pPr>
              <w:tabs>
                <w:tab w:val="left" w:leader="dot" w:pos="6096"/>
              </w:tabs>
              <w:spacing w:before="240"/>
            </w:pPr>
            <w:r>
              <w:t>Rewards day</w:t>
            </w:r>
            <w:r w:rsidR="00CB05AD">
              <w:t xml:space="preserve"> attendance</w:t>
            </w:r>
            <w:r>
              <w:t xml:space="preserve">: </w:t>
            </w:r>
          </w:p>
        </w:tc>
      </w:tr>
      <w:tr w:rsidR="00DA1F15" w14:paraId="39EE033B" w14:textId="77777777" w:rsidTr="00971879">
        <w:trPr>
          <w:trHeight w:val="986"/>
        </w:trPr>
        <w:tc>
          <w:tcPr>
            <w:tcW w:w="3535" w:type="dxa"/>
            <w:gridSpan w:val="2"/>
            <w:vAlign w:val="center"/>
          </w:tcPr>
          <w:p w14:paraId="703575CB" w14:textId="77777777" w:rsidR="00DA1F15" w:rsidRDefault="00DA1F15" w:rsidP="00056355">
            <w:r w:rsidRPr="00F47612">
              <w:t>Community Service</w:t>
            </w:r>
          </w:p>
        </w:tc>
        <w:tc>
          <w:tcPr>
            <w:tcW w:w="6950" w:type="dxa"/>
            <w:gridSpan w:val="3"/>
          </w:tcPr>
          <w:p w14:paraId="4DF4DD23" w14:textId="77777777" w:rsidR="00DA1F15" w:rsidRDefault="00DA1F15" w:rsidP="00056355">
            <w:r>
              <w:t xml:space="preserve">Details of service: </w:t>
            </w:r>
          </w:p>
          <w:p w14:paraId="0255B7BE" w14:textId="77777777" w:rsidR="00DA1F15" w:rsidRDefault="00DA1F15" w:rsidP="00056355"/>
          <w:p w14:paraId="2D769990" w14:textId="77777777" w:rsidR="00DA1F15" w:rsidRDefault="00DA1F15" w:rsidP="00056355">
            <w:r>
              <w:t xml:space="preserve">Confirmation from organiser/supporting evidence: </w:t>
            </w:r>
          </w:p>
        </w:tc>
      </w:tr>
    </w:tbl>
    <w:p w14:paraId="7DB10444" w14:textId="77777777" w:rsidR="00CB05AD" w:rsidRDefault="00DA1F15" w:rsidP="00CB05AD">
      <w:pPr>
        <w:spacing w:line="276" w:lineRule="auto"/>
      </w:pPr>
      <w:r>
        <w:t>To apply for complementary points please complete the following application form and return to:</w:t>
      </w:r>
    </w:p>
    <w:p w14:paraId="4A717807" w14:textId="75F4BE88" w:rsidR="006B1B5F" w:rsidRPr="00CB05AD" w:rsidRDefault="00DA1F15" w:rsidP="00CB05AD">
      <w:pPr>
        <w:pStyle w:val="ListParagraph"/>
        <w:numPr>
          <w:ilvl w:val="0"/>
          <w:numId w:val="2"/>
        </w:numPr>
        <w:spacing w:line="276" w:lineRule="auto"/>
        <w:rPr>
          <w:lang w:val="fr-FR"/>
        </w:rPr>
      </w:pPr>
      <w:r w:rsidRPr="00CB05AD">
        <w:rPr>
          <w:lang w:val="fr-FR"/>
        </w:rPr>
        <w:t xml:space="preserve">Dr </w:t>
      </w:r>
      <w:proofErr w:type="spellStart"/>
      <w:r w:rsidRPr="00CB05AD">
        <w:rPr>
          <w:lang w:val="fr-FR"/>
        </w:rPr>
        <w:t>Donahoo</w:t>
      </w:r>
      <w:r w:rsidR="00CB05AD">
        <w:rPr>
          <w:lang w:val="fr-FR"/>
        </w:rPr>
        <w:t>,</w:t>
      </w:r>
      <w:proofErr w:type="spellEnd"/>
      <w:r w:rsidRPr="00CB05AD">
        <w:rPr>
          <w:lang w:val="fr-FR"/>
        </w:rPr>
        <w:t xml:space="preserve"> </w:t>
      </w:r>
      <w:r w:rsidR="00CB05AD" w:rsidRPr="00CB05AD">
        <w:rPr>
          <w:lang w:val="fr-FR"/>
        </w:rPr>
        <w:t>Information Se</w:t>
      </w:r>
      <w:r w:rsidR="00CB05AD">
        <w:rPr>
          <w:lang w:val="fr-FR"/>
        </w:rPr>
        <w:t>rvices</w:t>
      </w:r>
      <w:r w:rsidRPr="00CB05AD">
        <w:rPr>
          <w:lang w:val="fr-FR"/>
        </w:rPr>
        <w:t xml:space="preserve">, </w:t>
      </w:r>
      <w:hyperlink r:id="rId8" w:history="1">
        <w:r w:rsidRPr="00CB05AD">
          <w:rPr>
            <w:rStyle w:val="Hyperlink"/>
            <w:lang w:val="fr-FR"/>
          </w:rPr>
          <w:t>adona100@eq.edu.au</w:t>
        </w:r>
      </w:hyperlink>
      <w:r w:rsidRPr="00CB05AD">
        <w:rPr>
          <w:lang w:val="fr-FR"/>
        </w:rPr>
        <w:t xml:space="preserve"> </w:t>
      </w:r>
    </w:p>
    <w:sectPr w:rsidR="006B1B5F" w:rsidRPr="00CB0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188"/>
    <w:multiLevelType w:val="hybridMultilevel"/>
    <w:tmpl w:val="98FA2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6919"/>
    <w:multiLevelType w:val="hybridMultilevel"/>
    <w:tmpl w:val="872293A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15"/>
    <w:rsid w:val="000763F1"/>
    <w:rsid w:val="0008024D"/>
    <w:rsid w:val="00153EE6"/>
    <w:rsid w:val="001A58D1"/>
    <w:rsid w:val="001D23A3"/>
    <w:rsid w:val="002573E6"/>
    <w:rsid w:val="00282D2D"/>
    <w:rsid w:val="002F45C3"/>
    <w:rsid w:val="004203F6"/>
    <w:rsid w:val="006A7878"/>
    <w:rsid w:val="006B1B5F"/>
    <w:rsid w:val="006B2E4E"/>
    <w:rsid w:val="007B54FA"/>
    <w:rsid w:val="0085452E"/>
    <w:rsid w:val="0089262D"/>
    <w:rsid w:val="0089791E"/>
    <w:rsid w:val="008E3A0C"/>
    <w:rsid w:val="00971879"/>
    <w:rsid w:val="00A60D9E"/>
    <w:rsid w:val="00A626B4"/>
    <w:rsid w:val="00C02743"/>
    <w:rsid w:val="00C75A19"/>
    <w:rsid w:val="00CB05AD"/>
    <w:rsid w:val="00CD1674"/>
    <w:rsid w:val="00CF4606"/>
    <w:rsid w:val="00D8659B"/>
    <w:rsid w:val="00DA1F15"/>
    <w:rsid w:val="00DB4E71"/>
    <w:rsid w:val="00DD5CC8"/>
    <w:rsid w:val="00E7417B"/>
    <w:rsid w:val="00E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875"/>
  <w15:chartTrackingRefBased/>
  <w15:docId w15:val="{443C7C48-A926-4454-A710-9983F946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1F1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F15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F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1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na100@eq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ingLiU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PMingLiU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3f778b2f-ac1b-44a8-b9ac-320c4598d58b" xsi:nil="true"/>
    <PPPublishedNotificationAddresses xmlns="3f778b2f-ac1b-44a8-b9ac-320c4598d58b" xsi:nil="true"/>
    <PPSubmittedDate xmlns="3f778b2f-ac1b-44a8-b9ac-320c4598d58b">2023-08-08T02:39:06+00:00</PPSubmittedDate>
    <PPModeratedDate xmlns="3f778b2f-ac1b-44a8-b9ac-320c4598d58b">2023-08-08T02:39:22+00:00</PPModeratedDate>
    <PPLastReviewedDate xmlns="3f778b2f-ac1b-44a8-b9ac-320c4598d58b">2023-08-08T02:39:22+00:00</PPLastReviewedDate>
    <PPContentOwner xmlns="3f778b2f-ac1b-44a8-b9ac-320c4598d58b">
      <UserInfo>
        <DisplayName>SHIELDS, Paula</DisplayName>
        <AccountId>24</AccountId>
        <AccountType/>
      </UserInfo>
    </PPContentOwner>
    <PPReviewDate xmlns="3f778b2f-ac1b-44a8-b9ac-320c4598d58b" xsi:nil="true"/>
    <PPLastReviewedBy xmlns="3f778b2f-ac1b-44a8-b9ac-320c4598d58b">
      <UserInfo>
        <DisplayName>SHIELDS, Paula</DisplayName>
        <AccountId>24</AccountId>
        <AccountType/>
      </UserInfo>
    </PPLastReviewedBy>
    <PPContentAuthor xmlns="3f778b2f-ac1b-44a8-b9ac-320c4598d58b">
      <UserInfo>
        <DisplayName>SHIELDS, Paula</DisplayName>
        <AccountId>24</AccountId>
        <AccountType/>
      </UserInfo>
    </PPContentAuthor>
    <PublishingExpirationDate xmlns="http://schemas.microsoft.com/sharepoint/v3" xsi:nil="true"/>
    <PublishingStartDate xmlns="http://schemas.microsoft.com/sharepoint/v3" xsi:nil="true"/>
    <PPModeratedBy xmlns="3f778b2f-ac1b-44a8-b9ac-320c4598d58b">
      <UserInfo>
        <DisplayName>SHIELDS, Paula</DisplayName>
        <AccountId>24</AccountId>
        <AccountType/>
      </UserInfo>
    </PPModeratedBy>
    <PPContentApprover xmlns="3f778b2f-ac1b-44a8-b9ac-320c4598d58b">
      <UserInfo>
        <DisplayName>SHIELDS, Paula</DisplayName>
        <AccountId>24</AccountId>
        <AccountType/>
      </UserInfo>
    </PPContentApprover>
    <PPSubmittedBy xmlns="3f778b2f-ac1b-44a8-b9ac-320c4598d58b">
      <UserInfo>
        <DisplayName>SHIELDS, Paula</DisplayName>
        <AccountId>24</AccountId>
        <AccountType/>
      </UserInfo>
    </PPSubmit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1A468C67C2B4DBA41C7166F1313C4" ma:contentTypeVersion="14" ma:contentTypeDescription="Create a new document." ma:contentTypeScope="" ma:versionID="26e16f33dbd47ac8b954d289e37558bb">
  <xsd:schema xmlns:xsd="http://www.w3.org/2001/XMLSchema" xmlns:xs="http://www.w3.org/2001/XMLSchema" xmlns:p="http://schemas.microsoft.com/office/2006/metadata/properties" xmlns:ns1="http://schemas.microsoft.com/sharepoint/v3" xmlns:ns2="3f778b2f-ac1b-44a8-b9ac-320c4598d58b" targetNamespace="http://schemas.microsoft.com/office/2006/metadata/properties" ma:root="true" ma:fieldsID="fb0505f0d07a054854bc9dc40e90b629" ns1:_="" ns2:_="">
    <xsd:import namespace="http://schemas.microsoft.com/sharepoint/v3"/>
    <xsd:import namespace="3f778b2f-ac1b-44a8-b9ac-320c4598d5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8b2f-ac1b-44a8-b9ac-320c4598d58b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D5210-58BD-4D47-B32E-23E4CADD8F8E}">
  <ds:schemaRefs>
    <ds:schemaRef ds:uri="http://purl.org/dc/terms/"/>
    <ds:schemaRef ds:uri="5ea71ba5-e075-4e36-9a48-fab1a183d385"/>
    <ds:schemaRef ds:uri="68add753-e25b-4e2d-b2ed-1873b3d591b0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E35B21-28D9-46B1-A24F-D3147B02A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D9B61-9C52-4499-8172-B4A6E01F8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JCE complementary credits application</dc:title>
  <dc:subject/>
  <dc:creator>DONAHOO, Amber-Lee (adona100)</dc:creator>
  <cp:keywords/>
  <dc:description/>
  <cp:lastModifiedBy>DONAHOO, Amber-Lee (adona100)</cp:lastModifiedBy>
  <cp:revision>2</cp:revision>
  <dcterms:created xsi:type="dcterms:W3CDTF">2023-07-17T23:55:00Z</dcterms:created>
  <dcterms:modified xsi:type="dcterms:W3CDTF">2023-07-17T23:55:00Z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0x010100C751A468C67C2B4DBA41C7166F1313C4</vt:lpwstr>
  </property>
</Properties>
</file>